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黑体" w:hAnsi="黑体" w:eastAsia="黑体" w:cs="宋体"/>
          <w:b/>
          <w:kern w:val="0"/>
          <w:sz w:val="32"/>
          <w:szCs w:val="24"/>
        </w:rPr>
      </w:pPr>
    </w:p>
    <w:p>
      <w:pPr>
        <w:spacing w:before="156" w:beforeLines="50"/>
        <w:jc w:val="center"/>
        <w:rPr>
          <w:rFonts w:ascii="黑体" w:hAnsi="黑体" w:eastAsia="黑体" w:cs="宋体"/>
          <w:b/>
          <w:kern w:val="0"/>
          <w:sz w:val="32"/>
          <w:szCs w:val="24"/>
        </w:rPr>
      </w:pPr>
      <w:r>
        <w:rPr>
          <w:rFonts w:ascii="黑体" w:hAnsi="黑体" w:eastAsia="黑体" w:cs="宋体"/>
          <w:b/>
          <w:kern w:val="0"/>
          <w:sz w:val="32"/>
          <w:szCs w:val="24"/>
        </w:rPr>
        <w:t>复旦-云锋</w:t>
      </w:r>
      <w:r>
        <w:rPr>
          <w:rFonts w:hint="eastAsia" w:ascii="黑体" w:hAnsi="黑体" w:eastAsia="黑体" w:cs="宋体"/>
          <w:b/>
          <w:kern w:val="0"/>
          <w:sz w:val="32"/>
          <w:szCs w:val="24"/>
          <w:lang w:eastAsia="zh-CN"/>
        </w:rPr>
        <w:t>大健康</w:t>
      </w:r>
      <w:bookmarkStart w:id="0" w:name="_GoBack"/>
      <w:bookmarkEnd w:id="0"/>
      <w:r>
        <w:rPr>
          <w:rFonts w:hint="eastAsia" w:ascii="黑体" w:hAnsi="黑体" w:eastAsia="黑体" w:cs="宋体"/>
          <w:b/>
          <w:kern w:val="0"/>
          <w:sz w:val="32"/>
          <w:szCs w:val="24"/>
        </w:rPr>
        <w:t>专项基金资助项目申报书</w:t>
      </w:r>
    </w:p>
    <w:p>
      <w:pPr>
        <w:spacing w:before="156" w:beforeLines="50"/>
        <w:jc w:val="left"/>
        <w:rPr>
          <w:rFonts w:ascii="黑体" w:hAnsi="黑体" w:eastAsia="黑体" w:cs="宋体"/>
          <w:b/>
          <w:kern w:val="0"/>
          <w:sz w:val="24"/>
          <w:szCs w:val="24"/>
        </w:rPr>
      </w:pPr>
    </w:p>
    <w:p>
      <w:pPr>
        <w:spacing w:before="156" w:beforeLines="50"/>
        <w:jc w:val="left"/>
        <w:rPr>
          <w:rFonts w:ascii="黑体" w:hAnsi="黑体" w:eastAsia="黑体" w:cs="宋体"/>
          <w:b/>
          <w:kern w:val="0"/>
          <w:sz w:val="24"/>
          <w:szCs w:val="24"/>
        </w:rPr>
      </w:pPr>
    </w:p>
    <w:p>
      <w:pPr>
        <w:spacing w:before="156" w:beforeLines="50"/>
        <w:jc w:val="left"/>
        <w:rPr>
          <w:rFonts w:ascii="黑体" w:hAnsi="黑体" w:eastAsia="黑体" w:cs="宋体"/>
          <w:b/>
          <w:kern w:val="0"/>
          <w:sz w:val="24"/>
          <w:szCs w:val="24"/>
        </w:rPr>
      </w:pPr>
    </w:p>
    <w:p>
      <w:pPr>
        <w:spacing w:before="156" w:beforeLines="50"/>
        <w:jc w:val="left"/>
        <w:rPr>
          <w:rFonts w:ascii="黑体" w:hAnsi="黑体" w:eastAsia="黑体" w:cs="宋体"/>
          <w:b/>
          <w:kern w:val="0"/>
          <w:sz w:val="24"/>
          <w:szCs w:val="24"/>
        </w:rPr>
      </w:pPr>
    </w:p>
    <w:p>
      <w:pPr>
        <w:spacing w:before="156" w:beforeLines="50" w:line="480" w:lineRule="auto"/>
        <w:ind w:left="1050" w:leftChars="500"/>
        <w:jc w:val="left"/>
        <w:rPr>
          <w:rFonts w:ascii="黑体" w:hAnsi="黑体" w:eastAsia="黑体" w:cs="宋体"/>
          <w:b/>
          <w:kern w:val="0"/>
          <w:sz w:val="28"/>
          <w:szCs w:val="24"/>
        </w:rPr>
      </w:pPr>
      <w:r>
        <w:rPr>
          <w:rFonts w:hint="eastAsia" w:ascii="黑体" w:hAnsi="黑体" w:eastAsia="黑体" w:cs="宋体"/>
          <w:b/>
          <w:kern w:val="0"/>
          <w:sz w:val="28"/>
          <w:szCs w:val="24"/>
        </w:rPr>
        <w:t>申 报 人：</w:t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</w:p>
    <w:p>
      <w:pPr>
        <w:spacing w:before="156" w:beforeLines="50" w:line="480" w:lineRule="auto"/>
        <w:ind w:left="1050" w:leftChars="500"/>
        <w:jc w:val="left"/>
        <w:rPr>
          <w:rFonts w:ascii="黑体" w:hAnsi="黑体" w:eastAsia="黑体" w:cs="宋体"/>
          <w:b/>
          <w:kern w:val="0"/>
          <w:sz w:val="28"/>
          <w:szCs w:val="24"/>
        </w:rPr>
      </w:pPr>
      <w:r>
        <w:rPr>
          <w:rFonts w:hint="eastAsia" w:ascii="黑体" w:hAnsi="黑体" w:eastAsia="黑体" w:cs="宋体"/>
          <w:b/>
          <w:kern w:val="0"/>
          <w:sz w:val="28"/>
          <w:szCs w:val="24"/>
        </w:rPr>
        <w:t>项目名称：</w:t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</w:p>
    <w:p>
      <w:pPr>
        <w:spacing w:before="156" w:beforeLines="50" w:line="480" w:lineRule="auto"/>
        <w:ind w:left="1050" w:leftChars="500"/>
        <w:jc w:val="left"/>
        <w:rPr>
          <w:rFonts w:ascii="黑体" w:hAnsi="黑体" w:eastAsia="黑体" w:cs="宋体"/>
          <w:b/>
          <w:kern w:val="0"/>
          <w:sz w:val="28"/>
          <w:szCs w:val="24"/>
        </w:rPr>
      </w:pPr>
      <w:r>
        <w:rPr>
          <w:rFonts w:hint="eastAsia" w:ascii="黑体" w:hAnsi="黑体" w:eastAsia="黑体" w:cs="宋体"/>
          <w:b/>
          <w:kern w:val="0"/>
          <w:sz w:val="28"/>
          <w:szCs w:val="24"/>
        </w:rPr>
        <w:t>产业领域：</w:t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</w:p>
    <w:p>
      <w:pPr>
        <w:spacing w:before="156" w:beforeLines="50" w:line="480" w:lineRule="auto"/>
        <w:ind w:left="1050" w:leftChars="500"/>
        <w:jc w:val="left"/>
        <w:rPr>
          <w:rFonts w:ascii="黑体" w:hAnsi="黑体" w:eastAsia="黑体" w:cs="宋体"/>
          <w:b/>
          <w:kern w:val="0"/>
          <w:sz w:val="28"/>
          <w:szCs w:val="24"/>
        </w:rPr>
      </w:pPr>
      <w:r>
        <w:rPr>
          <w:rFonts w:hint="eastAsia" w:ascii="黑体" w:hAnsi="黑体" w:eastAsia="黑体" w:cs="宋体"/>
          <w:b/>
          <w:kern w:val="0"/>
          <w:sz w:val="28"/>
          <w:szCs w:val="24"/>
        </w:rPr>
        <w:t>资助模式：</w:t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>种子资金     创业资金     （请打√）</w:t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</w:p>
    <w:p>
      <w:pPr>
        <w:spacing w:before="156" w:beforeLines="50" w:line="480" w:lineRule="auto"/>
        <w:ind w:left="1050" w:leftChars="500"/>
        <w:jc w:val="left"/>
        <w:rPr>
          <w:rFonts w:ascii="黑体" w:hAnsi="黑体" w:eastAsia="黑体" w:cs="宋体"/>
          <w:b/>
          <w:kern w:val="0"/>
          <w:sz w:val="28"/>
          <w:szCs w:val="24"/>
        </w:rPr>
      </w:pPr>
      <w:r>
        <w:rPr>
          <w:rFonts w:hint="eastAsia" w:ascii="黑体" w:hAnsi="黑体" w:eastAsia="黑体" w:cs="宋体"/>
          <w:b/>
          <w:kern w:val="0"/>
          <w:sz w:val="28"/>
          <w:szCs w:val="24"/>
        </w:rPr>
        <w:t>手    机：</w:t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</w:p>
    <w:p>
      <w:pPr>
        <w:spacing w:before="156" w:beforeLines="50" w:line="480" w:lineRule="auto"/>
        <w:ind w:left="1050" w:leftChars="500"/>
        <w:jc w:val="left"/>
        <w:rPr>
          <w:rFonts w:ascii="黑体" w:hAnsi="黑体" w:eastAsia="黑体" w:cs="宋体"/>
          <w:b/>
          <w:kern w:val="0"/>
          <w:sz w:val="28"/>
          <w:szCs w:val="24"/>
        </w:rPr>
      </w:pPr>
      <w:r>
        <w:rPr>
          <w:rFonts w:hint="eastAsia" w:ascii="黑体" w:hAnsi="黑体" w:eastAsia="黑体" w:cs="宋体"/>
          <w:b/>
          <w:kern w:val="0"/>
          <w:sz w:val="28"/>
          <w:szCs w:val="24"/>
        </w:rPr>
        <w:t>电子邮箱：</w:t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</w:p>
    <w:p>
      <w:pPr>
        <w:spacing w:before="156" w:beforeLines="50" w:line="480" w:lineRule="auto"/>
        <w:ind w:left="1050" w:leftChars="500"/>
        <w:jc w:val="left"/>
        <w:rPr>
          <w:rFonts w:ascii="黑体" w:hAnsi="黑体" w:eastAsia="黑体" w:cs="宋体"/>
          <w:b/>
          <w:kern w:val="0"/>
          <w:sz w:val="28"/>
          <w:szCs w:val="24"/>
        </w:rPr>
      </w:pPr>
      <w:r>
        <w:rPr>
          <w:rFonts w:hint="eastAsia" w:ascii="黑体" w:hAnsi="黑体" w:eastAsia="黑体" w:cs="宋体"/>
          <w:b/>
          <w:kern w:val="0"/>
          <w:sz w:val="28"/>
          <w:szCs w:val="24"/>
        </w:rPr>
        <w:t>联系地址：</w:t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</w:p>
    <w:p>
      <w:pPr>
        <w:spacing w:before="156" w:beforeLines="50" w:line="480" w:lineRule="auto"/>
        <w:ind w:left="1050" w:leftChars="500"/>
        <w:jc w:val="left"/>
        <w:rPr>
          <w:rFonts w:ascii="黑体" w:hAnsi="黑体" w:eastAsia="黑体" w:cs="宋体"/>
          <w:b/>
          <w:kern w:val="0"/>
          <w:sz w:val="28"/>
          <w:szCs w:val="24"/>
        </w:rPr>
      </w:pPr>
      <w:r>
        <w:rPr>
          <w:rFonts w:hint="eastAsia" w:ascii="黑体" w:hAnsi="黑体" w:eastAsia="黑体" w:cs="宋体"/>
          <w:b/>
          <w:kern w:val="0"/>
          <w:sz w:val="28"/>
          <w:szCs w:val="24"/>
        </w:rPr>
        <w:t>邮    编：</w:t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  <w:r>
        <w:rPr>
          <w:rFonts w:hint="eastAsia" w:ascii="黑体" w:hAnsi="黑体" w:eastAsia="黑体" w:cs="宋体"/>
          <w:b/>
          <w:kern w:val="0"/>
          <w:sz w:val="28"/>
          <w:szCs w:val="24"/>
          <w:u w:val="single"/>
        </w:rPr>
        <w:tab/>
      </w:r>
    </w:p>
    <w:p>
      <w:pPr>
        <w:spacing w:before="156" w:beforeLines="50"/>
        <w:jc w:val="left"/>
        <w:rPr>
          <w:rFonts w:ascii="黑体" w:hAnsi="黑体" w:eastAsia="黑体" w:cs="宋体"/>
          <w:b/>
          <w:kern w:val="0"/>
          <w:sz w:val="24"/>
          <w:szCs w:val="24"/>
        </w:rPr>
      </w:pPr>
    </w:p>
    <w:p>
      <w:pPr>
        <w:spacing w:before="156" w:beforeLines="50"/>
        <w:jc w:val="left"/>
        <w:rPr>
          <w:rFonts w:ascii="黑体" w:hAnsi="黑体" w:eastAsia="黑体" w:cs="宋体"/>
          <w:b/>
          <w:kern w:val="0"/>
          <w:sz w:val="24"/>
          <w:szCs w:val="24"/>
        </w:rPr>
      </w:pPr>
    </w:p>
    <w:p>
      <w:pPr>
        <w:spacing w:before="156" w:beforeLines="50"/>
        <w:jc w:val="left"/>
        <w:rPr>
          <w:rFonts w:ascii="黑体" w:hAnsi="黑体" w:eastAsia="黑体" w:cs="宋体"/>
          <w:b/>
          <w:kern w:val="0"/>
          <w:sz w:val="24"/>
          <w:szCs w:val="24"/>
        </w:rPr>
      </w:pPr>
    </w:p>
    <w:p>
      <w:pPr>
        <w:spacing w:before="156" w:beforeLines="50"/>
        <w:jc w:val="left"/>
        <w:rPr>
          <w:rFonts w:ascii="黑体" w:hAnsi="黑体" w:eastAsia="黑体" w:cs="宋体"/>
          <w:b/>
          <w:kern w:val="0"/>
          <w:sz w:val="24"/>
          <w:szCs w:val="24"/>
        </w:rPr>
      </w:pPr>
    </w:p>
    <w:p>
      <w:pPr>
        <w:spacing w:before="156" w:beforeLines="50"/>
        <w:jc w:val="left"/>
        <w:rPr>
          <w:rFonts w:ascii="黑体" w:hAnsi="黑体" w:eastAsia="黑体" w:cs="宋体"/>
          <w:b/>
          <w:kern w:val="0"/>
          <w:sz w:val="24"/>
          <w:szCs w:val="24"/>
        </w:rPr>
      </w:pPr>
    </w:p>
    <w:p>
      <w:pPr>
        <w:spacing w:before="156" w:beforeLines="50"/>
        <w:jc w:val="center"/>
        <w:rPr>
          <w:rFonts w:ascii="黑体" w:hAnsi="黑体" w:eastAsia="黑体" w:cs="宋体"/>
          <w:b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kern w:val="0"/>
          <w:sz w:val="24"/>
          <w:szCs w:val="24"/>
        </w:rPr>
        <w:t>遗传与发育协同创新中心</w:t>
      </w:r>
    </w:p>
    <w:p>
      <w:pPr>
        <w:spacing w:before="156" w:beforeLines="50"/>
        <w:jc w:val="center"/>
        <w:rPr>
          <w:rFonts w:ascii="黑体" w:hAnsi="黑体" w:eastAsia="黑体" w:cs="宋体"/>
          <w:b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kern w:val="0"/>
          <w:sz w:val="24"/>
          <w:szCs w:val="24"/>
        </w:rPr>
        <w:t>成果转移与创业孵化基地 制</w:t>
      </w:r>
    </w:p>
    <w:p>
      <w:pPr>
        <w:spacing w:before="156" w:beforeLines="50"/>
        <w:jc w:val="center"/>
        <w:rPr>
          <w:rFonts w:ascii="黑体" w:hAnsi="黑体" w:eastAsia="黑体" w:cs="宋体"/>
          <w:b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kern w:val="0"/>
          <w:sz w:val="24"/>
          <w:szCs w:val="24"/>
        </w:rPr>
        <w:t>二〇一五年十一月</w:t>
      </w:r>
    </w:p>
    <w:p>
      <w:pPr>
        <w:pStyle w:val="10"/>
        <w:numPr>
          <w:ilvl w:val="0"/>
          <w:numId w:val="1"/>
        </w:numPr>
        <w:spacing w:before="156" w:beforeLines="50"/>
        <w:ind w:firstLineChars="0"/>
        <w:jc w:val="left"/>
        <w:rPr>
          <w:rFonts w:ascii="黑体" w:hAnsi="黑体" w:eastAsia="黑体" w:cs="宋体"/>
          <w:b/>
          <w:kern w:val="0"/>
          <w:sz w:val="28"/>
          <w:szCs w:val="24"/>
        </w:rPr>
      </w:pPr>
      <w:r>
        <w:rPr>
          <w:rFonts w:ascii="黑体" w:hAnsi="黑体" w:eastAsia="黑体" w:cs="宋体"/>
          <w:b/>
          <w:kern w:val="0"/>
          <w:sz w:val="28"/>
          <w:szCs w:val="24"/>
        </w:rPr>
        <w:br w:type="page"/>
      </w:r>
      <w:r>
        <w:rPr>
          <w:rFonts w:hint="eastAsia" w:ascii="黑体" w:hAnsi="黑体" w:eastAsia="黑体" w:cs="宋体"/>
          <w:b/>
          <w:kern w:val="0"/>
          <w:sz w:val="28"/>
          <w:szCs w:val="24"/>
        </w:rPr>
        <w:t>项目基本信息</w:t>
      </w:r>
    </w:p>
    <w:tbl>
      <w:tblPr>
        <w:tblStyle w:val="8"/>
        <w:tblW w:w="8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425"/>
        <w:gridCol w:w="1701"/>
        <w:gridCol w:w="1276"/>
        <w:gridCol w:w="851"/>
        <w:gridCol w:w="178"/>
        <w:gridCol w:w="1102"/>
        <w:gridCol w:w="562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项目名称</w:t>
            </w:r>
          </w:p>
        </w:tc>
        <w:tc>
          <w:tcPr>
            <w:tcW w:w="40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产业类型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项目产品名称</w:t>
            </w:r>
          </w:p>
        </w:tc>
        <w:tc>
          <w:tcPr>
            <w:tcW w:w="652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产品技术领域</w:t>
            </w:r>
          </w:p>
        </w:tc>
        <w:tc>
          <w:tcPr>
            <w:tcW w:w="652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项目阶段</w:t>
            </w:r>
          </w:p>
        </w:tc>
        <w:tc>
          <w:tcPr>
            <w:tcW w:w="652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创意    研发    产品开放    试运营    市场拓展   （请打√）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自筹资金(万元)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340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申请基金(万元)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团队人数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团队复旦大学在读学生人数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团队复旦大学五年之内毕业生人数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8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项目介绍（1000字以内）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8" w:type="dxa"/>
            <w:gridSpan w:val="10"/>
          </w:tcPr>
          <w:p>
            <w:pPr>
              <w:spacing w:line="360" w:lineRule="auto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8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拟创办企业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企业名</w:t>
            </w:r>
          </w:p>
        </w:tc>
        <w:tc>
          <w:tcPr>
            <w:tcW w:w="6954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企业性质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内资    外资    中外合资    （请打√）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注册资本(万元)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法定代表人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是否申报人：是      否      （请打√）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团队人数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</w:tbl>
    <w:p>
      <w:pPr>
        <w:pStyle w:val="10"/>
        <w:spacing w:before="156" w:beforeLines="50"/>
        <w:ind w:left="720" w:firstLine="0" w:firstLineChars="0"/>
        <w:jc w:val="left"/>
        <w:rPr>
          <w:rFonts w:ascii="黑体" w:hAnsi="黑体" w:eastAsia="黑体" w:cs="宋体"/>
          <w:b/>
          <w:kern w:val="0"/>
          <w:sz w:val="28"/>
          <w:szCs w:val="24"/>
        </w:rPr>
      </w:pPr>
      <w:r>
        <w:rPr>
          <w:rFonts w:ascii="黑体" w:hAnsi="黑体" w:eastAsia="黑体" w:cs="宋体"/>
          <w:b/>
          <w:kern w:val="0"/>
          <w:sz w:val="28"/>
          <w:szCs w:val="24"/>
        </w:rPr>
        <w:br w:type="page"/>
      </w:r>
    </w:p>
    <w:p>
      <w:pPr>
        <w:pStyle w:val="10"/>
        <w:numPr>
          <w:ilvl w:val="0"/>
          <w:numId w:val="1"/>
        </w:numPr>
        <w:spacing w:before="156" w:beforeLines="50"/>
        <w:ind w:firstLineChars="0"/>
        <w:jc w:val="left"/>
        <w:rPr>
          <w:rFonts w:ascii="黑体" w:hAnsi="黑体" w:eastAsia="黑体" w:cs="宋体"/>
          <w:b/>
          <w:kern w:val="0"/>
          <w:sz w:val="28"/>
          <w:szCs w:val="24"/>
        </w:rPr>
      </w:pPr>
      <w:r>
        <w:rPr>
          <w:rFonts w:hint="eastAsia" w:ascii="黑体" w:hAnsi="黑体" w:eastAsia="黑体" w:cs="宋体"/>
          <w:b/>
          <w:kern w:val="0"/>
          <w:sz w:val="28"/>
          <w:szCs w:val="24"/>
        </w:rPr>
        <w:t>团队负责人</w:t>
      </w:r>
    </w:p>
    <w:tbl>
      <w:tblPr>
        <w:tblStyle w:val="8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3"/>
        <w:gridCol w:w="992"/>
        <w:gridCol w:w="1701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号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E-mail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家庭邮编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43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gridSpan w:val="6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个人专长及代表性成果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gridSpan w:val="6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gridSpan w:val="6"/>
          </w:tcPr>
          <w:p>
            <w:pPr>
              <w:spacing w:before="156" w:beforeLines="50" w:line="360" w:lineRule="auto"/>
              <w:ind w:firstLine="482" w:firstLineChars="20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我声明，该申请表中提供的信息准确可信，项目所涉技术知识产权明晰，因信息不实或因知识产权纠纷所造成的后果，本人承担一切法律责任。为了进行项目评估，主管部门和审核机构可就提交的材料向我提出必要的询问。</w:t>
            </w:r>
          </w:p>
          <w:p>
            <w:pPr>
              <w:wordWrap w:val="0"/>
              <w:spacing w:before="156" w:beforeLines="50" w:line="360" w:lineRule="auto"/>
              <w:ind w:right="480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参赛人签名（手写签名扫描）：            </w:t>
            </w:r>
          </w:p>
          <w:p>
            <w:pPr>
              <w:wordWrap w:val="0"/>
              <w:spacing w:before="156" w:beforeLines="50"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ab/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ab/>
            </w:r>
            <w:r>
              <w:rPr>
                <w:rFonts w:hint="eastAsia"/>
                <w:b/>
                <w:sz w:val="24"/>
                <w:szCs w:val="24"/>
              </w:rPr>
              <w:t xml:space="preserve">  月 </w:t>
            </w:r>
            <w:r>
              <w:rPr>
                <w:rFonts w:hint="eastAsia"/>
                <w:b/>
                <w:sz w:val="24"/>
                <w:szCs w:val="24"/>
              </w:rPr>
              <w:tab/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>
      <w:pPr>
        <w:spacing w:before="156" w:beforeLines="50"/>
        <w:jc w:val="left"/>
        <w:rPr>
          <w:rFonts w:ascii="黑体" w:hAnsi="黑体" w:eastAsia="黑体" w:cs="宋体"/>
          <w:b/>
          <w:kern w:val="0"/>
          <w:sz w:val="28"/>
          <w:szCs w:val="24"/>
        </w:rPr>
      </w:pPr>
      <w:r>
        <w:rPr>
          <w:rFonts w:ascii="黑体" w:hAnsi="黑体" w:eastAsia="黑体" w:cs="宋体"/>
          <w:b/>
          <w:kern w:val="0"/>
          <w:sz w:val="28"/>
          <w:szCs w:val="24"/>
        </w:rPr>
        <w:br w:type="page"/>
      </w:r>
    </w:p>
    <w:p>
      <w:pPr>
        <w:pStyle w:val="10"/>
        <w:numPr>
          <w:ilvl w:val="0"/>
          <w:numId w:val="1"/>
        </w:numPr>
        <w:spacing w:before="156" w:beforeLines="50"/>
        <w:ind w:firstLineChars="0"/>
        <w:jc w:val="left"/>
        <w:rPr>
          <w:rFonts w:ascii="黑体" w:hAnsi="黑体" w:eastAsia="黑体" w:cs="宋体"/>
          <w:b/>
          <w:kern w:val="0"/>
          <w:sz w:val="28"/>
          <w:szCs w:val="24"/>
        </w:rPr>
      </w:pPr>
      <w:r>
        <w:rPr>
          <w:rFonts w:hint="eastAsia" w:ascii="黑体" w:hAnsi="黑体" w:eastAsia="黑体" w:cs="宋体"/>
          <w:b/>
          <w:kern w:val="0"/>
          <w:sz w:val="28"/>
          <w:szCs w:val="24"/>
        </w:rPr>
        <w:t>团队成员介绍</w:t>
      </w:r>
    </w:p>
    <w:tbl>
      <w:tblPr>
        <w:tblStyle w:val="8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98"/>
        <w:gridCol w:w="709"/>
        <w:gridCol w:w="2430"/>
        <w:gridCol w:w="1539"/>
        <w:gridCol w:w="992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创业团队</w:t>
            </w:r>
          </w:p>
        </w:tc>
        <w:tc>
          <w:tcPr>
            <w:tcW w:w="99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24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3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学历或学位</w:t>
            </w:r>
          </w:p>
        </w:tc>
        <w:tc>
          <w:tcPr>
            <w:tcW w:w="15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团队成员主要经历及业绩介绍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8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before="156" w:beforeLines="50"/>
        <w:jc w:val="left"/>
        <w:rPr>
          <w:rFonts w:ascii="黑体" w:hAnsi="黑体" w:eastAsia="黑体" w:cs="宋体"/>
          <w:b/>
          <w:kern w:val="0"/>
          <w:sz w:val="24"/>
          <w:szCs w:val="24"/>
        </w:rPr>
      </w:pPr>
      <w:r>
        <w:rPr>
          <w:rFonts w:ascii="黑体" w:hAnsi="黑体" w:eastAsia="黑体" w:cs="宋体"/>
          <w:b/>
          <w:kern w:val="0"/>
          <w:sz w:val="24"/>
          <w:szCs w:val="24"/>
        </w:rPr>
        <w:br w:type="page"/>
      </w:r>
    </w:p>
    <w:p>
      <w:pPr>
        <w:pStyle w:val="10"/>
        <w:numPr>
          <w:ilvl w:val="0"/>
          <w:numId w:val="1"/>
        </w:numPr>
        <w:spacing w:before="156" w:beforeLines="50"/>
        <w:ind w:firstLineChars="0"/>
        <w:jc w:val="left"/>
        <w:rPr>
          <w:rFonts w:ascii="黑体" w:hAnsi="黑体" w:eastAsia="黑体" w:cs="宋体"/>
          <w:b/>
          <w:kern w:val="0"/>
          <w:sz w:val="28"/>
          <w:szCs w:val="24"/>
        </w:rPr>
      </w:pPr>
      <w:r>
        <w:rPr>
          <w:rFonts w:hint="eastAsia" w:ascii="黑体" w:hAnsi="黑体" w:eastAsia="黑体" w:cs="宋体"/>
          <w:b/>
          <w:kern w:val="0"/>
          <w:sz w:val="28"/>
          <w:szCs w:val="24"/>
        </w:rPr>
        <w:t>项目策划书</w:t>
      </w:r>
    </w:p>
    <w:p>
      <w:pPr>
        <w:spacing w:before="156" w:beforeLines="50"/>
        <w:ind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说明：项目策划书应包含以下内容（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highlight w:val="yellow"/>
        </w:rPr>
        <w:t>可以根据附件模板做成ppt替代本部分）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</w:p>
    <w:p>
      <w:pPr>
        <w:pStyle w:val="10"/>
        <w:numPr>
          <w:ilvl w:val="0"/>
          <w:numId w:val="2"/>
        </w:numPr>
        <w:spacing w:before="156" w:beforeLines="50"/>
        <w:ind w:firstLineChars="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产品及服务：产品开发、生产策略，行业特点、竞争焦点、主要的技术指标和关键技术说明、主要介绍技术、产品及服务的背景、目前所处发展阶段、与国内外同行业其它公司同类技术、产品及服务的比较，本公司技术、产品及服务的新颖性、先进性和独特性，如拥有的专门技术、版权、配方、品牌、销售网络、许可证、专营权、特许权经营等。</w:t>
      </w:r>
    </w:p>
    <w:p>
      <w:pPr>
        <w:pStyle w:val="10"/>
        <w:numPr>
          <w:ilvl w:val="0"/>
          <w:numId w:val="2"/>
        </w:numPr>
        <w:spacing w:before="156" w:beforeLines="50"/>
        <w:ind w:firstLineChars="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产品市场分析：市场定位及需求分析，行业历史与前景分析与预测，产品市场概况，市场需求程度，规模及增长趋势，市场定位的合理性，未来市场销售预测，哪些行业的变化对产品利润、利润率影响较大，进入该行业的技术壁垒，贸易壁垒，政策限制，其他方面。</w:t>
      </w:r>
    </w:p>
    <w:p>
      <w:pPr>
        <w:pStyle w:val="10"/>
        <w:numPr>
          <w:ilvl w:val="0"/>
          <w:numId w:val="2"/>
        </w:numPr>
        <w:spacing w:before="156" w:beforeLines="50"/>
        <w:ind w:firstLineChars="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市场竞争分析：主要竞争对手，竞争对手分析，国外相关企业对比说明，如果产品已经在市场上形成了竞争优势，请说明与哪些因素有关。如成本相同但销售价格低、成本低形成销售价格优势、以及产品性能、品牌、销售渠道优于竞争对手产品，等等，描述所属行业及市场地位。</w:t>
      </w:r>
    </w:p>
    <w:p>
      <w:pPr>
        <w:pStyle w:val="10"/>
        <w:numPr>
          <w:ilvl w:val="0"/>
          <w:numId w:val="2"/>
        </w:numPr>
        <w:spacing w:before="156" w:beforeLines="50"/>
        <w:ind w:firstLineChars="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项目投资计划：项目各实施阶段的投资额度和资金主要用途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，重点说明立项后的资金使用方向</w:t>
      </w:r>
    </w:p>
    <w:p>
      <w:pPr>
        <w:pStyle w:val="10"/>
        <w:spacing w:before="156" w:beforeLines="50"/>
        <w:ind w:left="420" w:firstLine="0" w:firstLineChars="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（种子基金无需填写以下内容）</w:t>
      </w:r>
    </w:p>
    <w:p>
      <w:pPr>
        <w:pStyle w:val="10"/>
        <w:numPr>
          <w:ilvl w:val="0"/>
          <w:numId w:val="2"/>
        </w:numPr>
        <w:spacing w:before="156" w:beforeLines="50"/>
        <w:ind w:firstLineChars="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商业模式：产品的市场营销策略，产品的获利模式。</w:t>
      </w:r>
    </w:p>
    <w:p>
      <w:pPr>
        <w:pStyle w:val="10"/>
        <w:numPr>
          <w:ilvl w:val="0"/>
          <w:numId w:val="2"/>
        </w:numPr>
        <w:spacing w:before="156" w:beforeLines="50"/>
        <w:ind w:firstLineChars="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业务发展计划：在建立销售网络、销售渠道、设立代理商、分销商方面的策略；在广告促销方面的策略；在产品销售价格方面的策略；在建立良好销售队伍方面的策略；如何保证销售策略具体实施的有效性；对销售队伍采取什么样的激励机制</w:t>
      </w:r>
    </w:p>
    <w:p>
      <w:pPr>
        <w:pStyle w:val="10"/>
        <w:numPr>
          <w:ilvl w:val="0"/>
          <w:numId w:val="2"/>
        </w:numPr>
        <w:spacing w:before="156" w:beforeLines="50"/>
        <w:ind w:firstLineChars="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经营风险与对策：政策风险、技术开发风险、经营管理风险、市场开拓风险、竞争风险、生产风险、财务风险、汇率风险、对公司关键人员依赖的风险等，提出有效的风险控制和防范手段。</w:t>
      </w:r>
    </w:p>
    <w:p>
      <w:pPr>
        <w:spacing w:before="156" w:beforeLines="5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pStyle w:val="10"/>
        <w:numPr>
          <w:ilvl w:val="0"/>
          <w:numId w:val="1"/>
        </w:numPr>
        <w:spacing w:before="156" w:beforeLines="50"/>
        <w:ind w:firstLineChars="0"/>
        <w:jc w:val="left"/>
        <w:rPr>
          <w:rFonts w:ascii="黑体" w:hAnsi="黑体" w:eastAsia="黑体" w:cs="宋体"/>
          <w:b/>
          <w:kern w:val="0"/>
          <w:sz w:val="28"/>
          <w:szCs w:val="24"/>
        </w:rPr>
      </w:pPr>
      <w:r>
        <w:rPr>
          <w:rFonts w:hint="eastAsia" w:ascii="黑体" w:hAnsi="黑体" w:eastAsia="黑体" w:cs="宋体"/>
          <w:b/>
          <w:kern w:val="0"/>
          <w:sz w:val="28"/>
          <w:szCs w:val="24"/>
        </w:rPr>
        <w:t>相关附件材料（学历学位证或学生证、成果证明材料等）</w:t>
      </w:r>
    </w:p>
    <w:p>
      <w:pPr>
        <w:pStyle w:val="10"/>
        <w:numPr>
          <w:ilvl w:val="0"/>
          <w:numId w:val="3"/>
        </w:numPr>
        <w:spacing w:before="156" w:beforeLines="50"/>
        <w:ind w:firstLineChars="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学历学位复印件</w:t>
      </w:r>
    </w:p>
    <w:p>
      <w:pPr>
        <w:pStyle w:val="10"/>
        <w:numPr>
          <w:ilvl w:val="0"/>
          <w:numId w:val="3"/>
        </w:numPr>
        <w:spacing w:before="156" w:beforeLines="50"/>
        <w:ind w:firstLineChars="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身份证/护照复印件</w:t>
      </w:r>
    </w:p>
    <w:p>
      <w:pPr>
        <w:pStyle w:val="10"/>
        <w:numPr>
          <w:ilvl w:val="0"/>
          <w:numId w:val="3"/>
        </w:numPr>
        <w:spacing w:before="156" w:beforeLines="50"/>
        <w:ind w:firstLineChars="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参与过的主要项目证明资料</w:t>
      </w:r>
    </w:p>
    <w:p>
      <w:pPr>
        <w:pStyle w:val="10"/>
        <w:numPr>
          <w:ilvl w:val="0"/>
          <w:numId w:val="3"/>
        </w:numPr>
        <w:spacing w:before="156" w:beforeLines="50"/>
        <w:ind w:firstLineChars="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奖励证书复印件</w:t>
      </w:r>
    </w:p>
    <w:p>
      <w:pPr>
        <w:pStyle w:val="10"/>
        <w:numPr>
          <w:ilvl w:val="0"/>
          <w:numId w:val="3"/>
        </w:numPr>
        <w:spacing w:before="156" w:beforeLines="50"/>
        <w:ind w:firstLineChars="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其它需要提交的材料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97E23"/>
    <w:multiLevelType w:val="multilevel"/>
    <w:tmpl w:val="2C097E2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D35397"/>
    <w:multiLevelType w:val="multilevel"/>
    <w:tmpl w:val="5CD3539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CD0C78"/>
    <w:multiLevelType w:val="multilevel"/>
    <w:tmpl w:val="7CCD0C7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6B"/>
    <w:rsid w:val="000065D2"/>
    <w:rsid w:val="0001257C"/>
    <w:rsid w:val="00014011"/>
    <w:rsid w:val="000158D1"/>
    <w:rsid w:val="00035FA2"/>
    <w:rsid w:val="00064E01"/>
    <w:rsid w:val="0007223B"/>
    <w:rsid w:val="00076BA8"/>
    <w:rsid w:val="000809C3"/>
    <w:rsid w:val="00085A5D"/>
    <w:rsid w:val="000879F8"/>
    <w:rsid w:val="00094E6F"/>
    <w:rsid w:val="000A27F0"/>
    <w:rsid w:val="000A7C9D"/>
    <w:rsid w:val="000B44BB"/>
    <w:rsid w:val="000C513E"/>
    <w:rsid w:val="000C7053"/>
    <w:rsid w:val="000D5A0B"/>
    <w:rsid w:val="000E6D80"/>
    <w:rsid w:val="00122BE7"/>
    <w:rsid w:val="00127035"/>
    <w:rsid w:val="00137ED8"/>
    <w:rsid w:val="001460C6"/>
    <w:rsid w:val="001545A5"/>
    <w:rsid w:val="0015572C"/>
    <w:rsid w:val="00176A94"/>
    <w:rsid w:val="00183A98"/>
    <w:rsid w:val="001868B2"/>
    <w:rsid w:val="001A2528"/>
    <w:rsid w:val="001A530A"/>
    <w:rsid w:val="001A6F73"/>
    <w:rsid w:val="001B35FA"/>
    <w:rsid w:val="001C5587"/>
    <w:rsid w:val="001D540B"/>
    <w:rsid w:val="001D5AF3"/>
    <w:rsid w:val="0020673B"/>
    <w:rsid w:val="002248B3"/>
    <w:rsid w:val="00251683"/>
    <w:rsid w:val="002528A7"/>
    <w:rsid w:val="00253D13"/>
    <w:rsid w:val="002A2E23"/>
    <w:rsid w:val="002A7032"/>
    <w:rsid w:val="002B717F"/>
    <w:rsid w:val="002C257A"/>
    <w:rsid w:val="002D4503"/>
    <w:rsid w:val="002D512A"/>
    <w:rsid w:val="0030042E"/>
    <w:rsid w:val="003054DE"/>
    <w:rsid w:val="00313A90"/>
    <w:rsid w:val="00320F8C"/>
    <w:rsid w:val="00321178"/>
    <w:rsid w:val="00331BD4"/>
    <w:rsid w:val="00333B3B"/>
    <w:rsid w:val="00344267"/>
    <w:rsid w:val="0034469B"/>
    <w:rsid w:val="003531C1"/>
    <w:rsid w:val="0035774F"/>
    <w:rsid w:val="003A35E2"/>
    <w:rsid w:val="003D1CCA"/>
    <w:rsid w:val="003E2D57"/>
    <w:rsid w:val="00413D90"/>
    <w:rsid w:val="0043270C"/>
    <w:rsid w:val="0043645B"/>
    <w:rsid w:val="00464BA0"/>
    <w:rsid w:val="00467DD3"/>
    <w:rsid w:val="00485767"/>
    <w:rsid w:val="0049556B"/>
    <w:rsid w:val="004B0FB1"/>
    <w:rsid w:val="004C2C47"/>
    <w:rsid w:val="004C3849"/>
    <w:rsid w:val="004C4712"/>
    <w:rsid w:val="004C7D55"/>
    <w:rsid w:val="004D2ABA"/>
    <w:rsid w:val="004F04EC"/>
    <w:rsid w:val="005119F0"/>
    <w:rsid w:val="00513192"/>
    <w:rsid w:val="00524F20"/>
    <w:rsid w:val="0053341B"/>
    <w:rsid w:val="0055503E"/>
    <w:rsid w:val="00557E2A"/>
    <w:rsid w:val="00562FC6"/>
    <w:rsid w:val="00575DD0"/>
    <w:rsid w:val="005774A7"/>
    <w:rsid w:val="00593D50"/>
    <w:rsid w:val="005A5617"/>
    <w:rsid w:val="005B1C64"/>
    <w:rsid w:val="005B3050"/>
    <w:rsid w:val="005C110E"/>
    <w:rsid w:val="005C1BD5"/>
    <w:rsid w:val="005C2726"/>
    <w:rsid w:val="005D0EFE"/>
    <w:rsid w:val="005D1A09"/>
    <w:rsid w:val="005D3756"/>
    <w:rsid w:val="005D6AC1"/>
    <w:rsid w:val="005E0BCB"/>
    <w:rsid w:val="005F0168"/>
    <w:rsid w:val="005F32FF"/>
    <w:rsid w:val="005F7727"/>
    <w:rsid w:val="00600F8D"/>
    <w:rsid w:val="0060273D"/>
    <w:rsid w:val="00620BD7"/>
    <w:rsid w:val="006221B9"/>
    <w:rsid w:val="006254BC"/>
    <w:rsid w:val="006421BA"/>
    <w:rsid w:val="00662429"/>
    <w:rsid w:val="00681EC0"/>
    <w:rsid w:val="006C75EF"/>
    <w:rsid w:val="006D462E"/>
    <w:rsid w:val="006D6160"/>
    <w:rsid w:val="006F292A"/>
    <w:rsid w:val="0070385D"/>
    <w:rsid w:val="00756F79"/>
    <w:rsid w:val="00763523"/>
    <w:rsid w:val="007639A7"/>
    <w:rsid w:val="00767CEC"/>
    <w:rsid w:val="007817B3"/>
    <w:rsid w:val="00782DD0"/>
    <w:rsid w:val="00785284"/>
    <w:rsid w:val="00790FBE"/>
    <w:rsid w:val="00796FC7"/>
    <w:rsid w:val="007C42A4"/>
    <w:rsid w:val="007E5696"/>
    <w:rsid w:val="007E5A4F"/>
    <w:rsid w:val="007E6DD8"/>
    <w:rsid w:val="007F6D09"/>
    <w:rsid w:val="00806D41"/>
    <w:rsid w:val="00812C33"/>
    <w:rsid w:val="008258FA"/>
    <w:rsid w:val="008308C5"/>
    <w:rsid w:val="008311EE"/>
    <w:rsid w:val="0084039C"/>
    <w:rsid w:val="00840656"/>
    <w:rsid w:val="00860A61"/>
    <w:rsid w:val="00864075"/>
    <w:rsid w:val="008728CF"/>
    <w:rsid w:val="008900B4"/>
    <w:rsid w:val="008923A2"/>
    <w:rsid w:val="008B385C"/>
    <w:rsid w:val="008C0C7E"/>
    <w:rsid w:val="008C1EC7"/>
    <w:rsid w:val="008C6C1C"/>
    <w:rsid w:val="008C71A4"/>
    <w:rsid w:val="008C7309"/>
    <w:rsid w:val="008C7FD7"/>
    <w:rsid w:val="008E1DCE"/>
    <w:rsid w:val="00900CB9"/>
    <w:rsid w:val="00901EDA"/>
    <w:rsid w:val="00903AD3"/>
    <w:rsid w:val="00907168"/>
    <w:rsid w:val="00910850"/>
    <w:rsid w:val="00914556"/>
    <w:rsid w:val="00922E76"/>
    <w:rsid w:val="00934E8B"/>
    <w:rsid w:val="00934FD9"/>
    <w:rsid w:val="00935216"/>
    <w:rsid w:val="0094798D"/>
    <w:rsid w:val="00947E6E"/>
    <w:rsid w:val="009533F6"/>
    <w:rsid w:val="00954F57"/>
    <w:rsid w:val="00962A3D"/>
    <w:rsid w:val="00982F67"/>
    <w:rsid w:val="00982FDD"/>
    <w:rsid w:val="009B529B"/>
    <w:rsid w:val="009C02ED"/>
    <w:rsid w:val="009C1B95"/>
    <w:rsid w:val="009D1803"/>
    <w:rsid w:val="009F0575"/>
    <w:rsid w:val="00A00614"/>
    <w:rsid w:val="00A0122E"/>
    <w:rsid w:val="00A0371A"/>
    <w:rsid w:val="00A2648A"/>
    <w:rsid w:val="00A4122A"/>
    <w:rsid w:val="00A42DEC"/>
    <w:rsid w:val="00A7137E"/>
    <w:rsid w:val="00A75781"/>
    <w:rsid w:val="00A77C8B"/>
    <w:rsid w:val="00A85B8C"/>
    <w:rsid w:val="00AA7E4F"/>
    <w:rsid w:val="00AB2577"/>
    <w:rsid w:val="00AB4FB8"/>
    <w:rsid w:val="00AD0BF9"/>
    <w:rsid w:val="00AE34AC"/>
    <w:rsid w:val="00AE51F5"/>
    <w:rsid w:val="00AE7A41"/>
    <w:rsid w:val="00AE7B9D"/>
    <w:rsid w:val="00B04D99"/>
    <w:rsid w:val="00B0506B"/>
    <w:rsid w:val="00B05751"/>
    <w:rsid w:val="00B1147C"/>
    <w:rsid w:val="00B1691D"/>
    <w:rsid w:val="00B21ED4"/>
    <w:rsid w:val="00B42CA5"/>
    <w:rsid w:val="00B4318C"/>
    <w:rsid w:val="00B53CD0"/>
    <w:rsid w:val="00B73CB4"/>
    <w:rsid w:val="00B83695"/>
    <w:rsid w:val="00B93EE6"/>
    <w:rsid w:val="00BB2472"/>
    <w:rsid w:val="00BC2854"/>
    <w:rsid w:val="00BC2EF6"/>
    <w:rsid w:val="00BC5226"/>
    <w:rsid w:val="00C10E45"/>
    <w:rsid w:val="00C14680"/>
    <w:rsid w:val="00C17DE4"/>
    <w:rsid w:val="00C23E5D"/>
    <w:rsid w:val="00C32321"/>
    <w:rsid w:val="00C54F7B"/>
    <w:rsid w:val="00C55439"/>
    <w:rsid w:val="00C94707"/>
    <w:rsid w:val="00C9541A"/>
    <w:rsid w:val="00C95B0C"/>
    <w:rsid w:val="00CA6784"/>
    <w:rsid w:val="00CA6A98"/>
    <w:rsid w:val="00CC2A28"/>
    <w:rsid w:val="00CC308F"/>
    <w:rsid w:val="00CD30C2"/>
    <w:rsid w:val="00CE3007"/>
    <w:rsid w:val="00D15888"/>
    <w:rsid w:val="00D20125"/>
    <w:rsid w:val="00D20B94"/>
    <w:rsid w:val="00D53513"/>
    <w:rsid w:val="00D817A9"/>
    <w:rsid w:val="00D85130"/>
    <w:rsid w:val="00D94A53"/>
    <w:rsid w:val="00DA2ADE"/>
    <w:rsid w:val="00DB1011"/>
    <w:rsid w:val="00DB5468"/>
    <w:rsid w:val="00DC4BC4"/>
    <w:rsid w:val="00DD43B9"/>
    <w:rsid w:val="00DF7856"/>
    <w:rsid w:val="00E10807"/>
    <w:rsid w:val="00E15F36"/>
    <w:rsid w:val="00E17FE3"/>
    <w:rsid w:val="00E3652E"/>
    <w:rsid w:val="00E4466B"/>
    <w:rsid w:val="00E46BED"/>
    <w:rsid w:val="00E47C13"/>
    <w:rsid w:val="00E51E8C"/>
    <w:rsid w:val="00E5687B"/>
    <w:rsid w:val="00E60030"/>
    <w:rsid w:val="00E6098C"/>
    <w:rsid w:val="00E62C75"/>
    <w:rsid w:val="00E728BC"/>
    <w:rsid w:val="00E7416D"/>
    <w:rsid w:val="00E96B5E"/>
    <w:rsid w:val="00E96FB3"/>
    <w:rsid w:val="00EB2E84"/>
    <w:rsid w:val="00EC553C"/>
    <w:rsid w:val="00ED0207"/>
    <w:rsid w:val="00ED2B34"/>
    <w:rsid w:val="00ED726C"/>
    <w:rsid w:val="00EF5C53"/>
    <w:rsid w:val="00EF7BD8"/>
    <w:rsid w:val="00F062F8"/>
    <w:rsid w:val="00F22E9B"/>
    <w:rsid w:val="00F24A41"/>
    <w:rsid w:val="00F26CC5"/>
    <w:rsid w:val="00F30300"/>
    <w:rsid w:val="00F3444E"/>
    <w:rsid w:val="00F40F63"/>
    <w:rsid w:val="00F45290"/>
    <w:rsid w:val="00F61BF1"/>
    <w:rsid w:val="00F7155F"/>
    <w:rsid w:val="00F8105C"/>
    <w:rsid w:val="00F848D2"/>
    <w:rsid w:val="00F90FAB"/>
    <w:rsid w:val="00F91CA5"/>
    <w:rsid w:val="00FC0B2A"/>
    <w:rsid w:val="00FC1A54"/>
    <w:rsid w:val="00FD02C5"/>
    <w:rsid w:val="00FD1B32"/>
    <w:rsid w:val="00FF1589"/>
    <w:rsid w:val="1B2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ext-righ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2 Char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Char"/>
    <w:basedOn w:val="6"/>
    <w:link w:val="4"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1435</Characters>
  <Lines>11</Lines>
  <Paragraphs>3</Paragraphs>
  <ScaleCrop>false</ScaleCrop>
  <LinksUpToDate>false</LinksUpToDate>
  <CharactersWithSpaces>1683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2016-10-26T06:43:00Z</dcterms:created>
  <dc:creator>RMZ</dc:creator>
  <cp:lastModifiedBy>admin</cp:lastModifiedBy>
  <cp:lastPrinted>2017-10-10T08:51:47Z</cp:lastPrinted>
  <dcterms:modified xsi:type="dcterms:W3CDTF">2017-10-10T08:53:04Z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